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BD" w:rsidRPr="000A3B9E" w:rsidRDefault="00E277C4" w:rsidP="00E277C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A3B9E">
        <w:rPr>
          <w:rFonts w:ascii="TH SarabunIT๙" w:hAnsi="TH SarabunIT๙" w:cs="TH SarabunIT๙"/>
          <w:b/>
          <w:bCs/>
          <w:sz w:val="40"/>
          <w:szCs w:val="40"/>
          <w:cs/>
        </w:rPr>
        <w:t>ตารางกิจกรรมพัฒนาสมรรถนะครูนาฏศิลป์</w:t>
      </w:r>
    </w:p>
    <w:tbl>
      <w:tblPr>
        <w:tblStyle w:val="a3"/>
        <w:tblW w:w="545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6"/>
        <w:gridCol w:w="1897"/>
        <w:gridCol w:w="1397"/>
        <w:gridCol w:w="1097"/>
        <w:gridCol w:w="1180"/>
        <w:gridCol w:w="1088"/>
        <w:gridCol w:w="1842"/>
        <w:gridCol w:w="1134"/>
        <w:gridCol w:w="1712"/>
        <w:gridCol w:w="2256"/>
      </w:tblGrid>
      <w:tr w:rsidR="008C79D6" w:rsidTr="008C79D6">
        <w:trPr>
          <w:cantSplit/>
          <w:trHeight w:val="1404"/>
        </w:trPr>
        <w:tc>
          <w:tcPr>
            <w:tcW w:w="275" w:type="pct"/>
            <w:vAlign w:val="center"/>
          </w:tcPr>
          <w:p w:rsidR="00E277C4" w:rsidRPr="000A3B9E" w:rsidRDefault="00E277C4" w:rsidP="008C79D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วันที่</w:t>
            </w:r>
          </w:p>
        </w:tc>
        <w:tc>
          <w:tcPr>
            <w:tcW w:w="322" w:type="pct"/>
          </w:tcPr>
          <w:p w:rsidR="00E277C4" w:rsidRPr="00A42A22" w:rsidRDefault="008C79D6" w:rsidP="008C7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08.00-08.3</w:t>
            </w:r>
            <w:r w:rsidR="00E277C4"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614" w:type="pct"/>
          </w:tcPr>
          <w:p w:rsidR="00E277C4" w:rsidRPr="00A42A22" w:rsidRDefault="00E277C4" w:rsidP="008C7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08.30-09.30 น.</w:t>
            </w:r>
          </w:p>
        </w:tc>
        <w:tc>
          <w:tcPr>
            <w:tcW w:w="452" w:type="pct"/>
          </w:tcPr>
          <w:p w:rsidR="00A1720E" w:rsidRPr="00A42A22" w:rsidRDefault="00E277C4" w:rsidP="008C7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09.30-10.30 น.</w:t>
            </w:r>
          </w:p>
          <w:p w:rsidR="00A1720E" w:rsidRPr="00A42A22" w:rsidRDefault="00A1720E" w:rsidP="008C79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77C4" w:rsidRPr="00A42A22" w:rsidRDefault="00E277C4" w:rsidP="008C79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5" w:type="pct"/>
          </w:tcPr>
          <w:p w:rsidR="00E277C4" w:rsidRPr="00A42A22" w:rsidRDefault="008C79D6" w:rsidP="008C79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10.30-1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A1720E"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E277C4"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382" w:type="pct"/>
          </w:tcPr>
          <w:p w:rsidR="00E277C4" w:rsidRPr="00A42A22" w:rsidRDefault="00E277C4" w:rsidP="008C7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10.45-12.00 น.</w:t>
            </w:r>
          </w:p>
        </w:tc>
        <w:tc>
          <w:tcPr>
            <w:tcW w:w="352" w:type="pct"/>
          </w:tcPr>
          <w:p w:rsidR="00E277C4" w:rsidRPr="00A42A22" w:rsidRDefault="00E277C4" w:rsidP="008C7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12.00-</w:t>
            </w:r>
            <w:r w:rsidR="008C79D6">
              <w:rPr>
                <w:rFonts w:ascii="TH SarabunIT๙" w:hAnsi="TH SarabunIT๙" w:cs="TH SarabunIT๙"/>
                <w:sz w:val="32"/>
                <w:szCs w:val="32"/>
                <w:cs/>
              </w:rPr>
              <w:t>13.00</w:t>
            </w:r>
            <w:r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596" w:type="pct"/>
          </w:tcPr>
          <w:p w:rsidR="00E277C4" w:rsidRPr="00A42A22" w:rsidRDefault="00E277C4" w:rsidP="008C7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13.00-14.30 น.</w:t>
            </w:r>
          </w:p>
        </w:tc>
        <w:tc>
          <w:tcPr>
            <w:tcW w:w="367" w:type="pct"/>
          </w:tcPr>
          <w:p w:rsidR="00E277C4" w:rsidRPr="00A42A22" w:rsidRDefault="00E277C4" w:rsidP="008C7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14.30-14.45 น.</w:t>
            </w:r>
          </w:p>
        </w:tc>
        <w:tc>
          <w:tcPr>
            <w:tcW w:w="554" w:type="pct"/>
          </w:tcPr>
          <w:p w:rsidR="00E277C4" w:rsidRPr="00A42A22" w:rsidRDefault="008C79D6" w:rsidP="008C79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14.45-16.3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77C4"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น.</w:t>
            </w:r>
          </w:p>
        </w:tc>
        <w:tc>
          <w:tcPr>
            <w:tcW w:w="730" w:type="pct"/>
          </w:tcPr>
          <w:p w:rsidR="00E277C4" w:rsidRPr="00A42A22" w:rsidRDefault="00E277C4" w:rsidP="008C79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42A22">
              <w:rPr>
                <w:rFonts w:ascii="TH SarabunIT๙" w:hAnsi="TH SarabunIT๙" w:cs="TH SarabunIT๙"/>
                <w:sz w:val="32"/>
                <w:szCs w:val="32"/>
                <w:cs/>
              </w:rPr>
              <w:t>17.00-20.00 น.</w:t>
            </w:r>
          </w:p>
        </w:tc>
      </w:tr>
      <w:tr w:rsidR="008C79D6" w:rsidTr="008C79D6">
        <w:trPr>
          <w:cantSplit/>
          <w:trHeight w:val="2821"/>
        </w:trPr>
        <w:tc>
          <w:tcPr>
            <w:tcW w:w="275" w:type="pct"/>
            <w:vAlign w:val="center"/>
          </w:tcPr>
          <w:p w:rsidR="008C79D6" w:rsidRPr="000A3B9E" w:rsidRDefault="008C79D6" w:rsidP="008C79D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วันที่1</w:t>
            </w:r>
          </w:p>
        </w:tc>
        <w:tc>
          <w:tcPr>
            <w:tcW w:w="322" w:type="pct"/>
            <w:vAlign w:val="center"/>
          </w:tcPr>
          <w:p w:rsidR="008C79D6" w:rsidRDefault="008C79D6" w:rsidP="008C79D6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 w:rsidRPr="000A3B9E">
              <w:rPr>
                <w:rFonts w:ascii="TH SarabunIT๙" w:hAnsi="TH SarabunIT๙" w:cs="TH SarabunIT๙"/>
                <w:sz w:val="36"/>
                <w:szCs w:val="36"/>
                <w:cs/>
              </w:rPr>
              <w:t>ลงทะ</w:t>
            </w:r>
          </w:p>
          <w:p w:rsidR="008C79D6" w:rsidRPr="000A3B9E" w:rsidRDefault="008C79D6" w:rsidP="008C79D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0A3B9E">
              <w:rPr>
                <w:rFonts w:ascii="TH SarabunIT๙" w:hAnsi="TH SarabunIT๙" w:cs="TH SarabunIT๙"/>
                <w:sz w:val="36"/>
                <w:szCs w:val="36"/>
                <w:cs/>
              </w:rPr>
              <w:t>เบียน</w:t>
            </w:r>
          </w:p>
        </w:tc>
        <w:tc>
          <w:tcPr>
            <w:tcW w:w="614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พิธีเปิด/บรรยายพิเศษ</w:t>
            </w:r>
          </w:p>
        </w:tc>
        <w:tc>
          <w:tcPr>
            <w:tcW w:w="452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กิจกรรมแลกเปลี่ยนเรียนรู้</w:t>
            </w:r>
          </w:p>
        </w:tc>
        <w:tc>
          <w:tcPr>
            <w:tcW w:w="355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82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การสาธิตกิจกรรมลดเวลาเรียน เพิ่มเวลารู้</w:t>
            </w:r>
          </w:p>
        </w:tc>
        <w:tc>
          <w:tcPr>
            <w:tcW w:w="352" w:type="pct"/>
            <w:vMerge w:val="restart"/>
            <w:textDirection w:val="btLr"/>
            <w:vAlign w:val="center"/>
          </w:tcPr>
          <w:p w:rsidR="008C79D6" w:rsidRPr="000A3B9E" w:rsidRDefault="008C79D6" w:rsidP="000A3B9E">
            <w:pPr>
              <w:ind w:left="113" w:right="11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พักรับประทานอาหารเที่ยง</w:t>
            </w:r>
          </w:p>
        </w:tc>
        <w:tc>
          <w:tcPr>
            <w:tcW w:w="596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แบ่งกลุ่มปฏิบัติการออกแบบกิจกรรมการเรียนรู้ตามความถนัดและความสนใจ</w:t>
            </w:r>
          </w:p>
        </w:tc>
        <w:tc>
          <w:tcPr>
            <w:tcW w:w="367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54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แบ่งกลุ่มปฏิบัติการออกแบบกิจกรรมการเรียนรู้ตามความถนัดและความสนใจ</w:t>
            </w:r>
          </w:p>
        </w:tc>
        <w:tc>
          <w:tcPr>
            <w:tcW w:w="730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แบ่งกลุ่มปฏิบัติการออกแบบกิจกรรมการเรียนรู้ตามความถนัดและความสนใจ</w:t>
            </w:r>
          </w:p>
        </w:tc>
      </w:tr>
      <w:tr w:rsidR="008C79D6" w:rsidTr="008C79D6">
        <w:trPr>
          <w:trHeight w:val="3264"/>
        </w:trPr>
        <w:tc>
          <w:tcPr>
            <w:tcW w:w="275" w:type="pct"/>
            <w:vAlign w:val="center"/>
          </w:tcPr>
          <w:p w:rsidR="008C79D6" w:rsidRPr="000A3B9E" w:rsidRDefault="008C79D6" w:rsidP="008C79D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วันที่ 2</w:t>
            </w:r>
          </w:p>
        </w:tc>
        <w:tc>
          <w:tcPr>
            <w:tcW w:w="322" w:type="pct"/>
            <w:vAlign w:val="center"/>
          </w:tcPr>
          <w:p w:rsidR="008C79D6" w:rsidRPr="00511A2E" w:rsidRDefault="008C79D6" w:rsidP="000A3B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3" w:type="pct"/>
            <w:gridSpan w:val="4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นำเสนอผลการออกแบบกิจกรรมเป็นรายกลุ่ม</w:t>
            </w:r>
          </w:p>
        </w:tc>
        <w:tc>
          <w:tcPr>
            <w:tcW w:w="352" w:type="pct"/>
            <w:vMerge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96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นำเสนอผลการออกแบบกิจกรรมเป็นรายกลุ่ม (ต่อ)</w:t>
            </w:r>
          </w:p>
        </w:tc>
        <w:tc>
          <w:tcPr>
            <w:tcW w:w="367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54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อภิปราย สรุป</w:t>
            </w:r>
          </w:p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A3B9E">
              <w:rPr>
                <w:rFonts w:ascii="TH SarabunPSK" w:hAnsi="TH SarabunPSK" w:cs="TH SarabunPSK"/>
                <w:sz w:val="36"/>
                <w:szCs w:val="36"/>
                <w:cs/>
              </w:rPr>
              <w:t>ข้อเสนอแนะพิธีปิด</w:t>
            </w:r>
          </w:p>
        </w:tc>
        <w:tc>
          <w:tcPr>
            <w:tcW w:w="730" w:type="pct"/>
            <w:vAlign w:val="center"/>
          </w:tcPr>
          <w:p w:rsidR="008C79D6" w:rsidRPr="000A3B9E" w:rsidRDefault="008C79D6" w:rsidP="000A3B9E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E277C4" w:rsidRPr="00E277C4" w:rsidRDefault="00E277C4" w:rsidP="00E277C4">
      <w:pPr>
        <w:jc w:val="center"/>
        <w:rPr>
          <w:rFonts w:hint="cs"/>
          <w:sz w:val="40"/>
          <w:szCs w:val="40"/>
          <w:cs/>
        </w:rPr>
      </w:pPr>
      <w:bookmarkStart w:id="0" w:name="_GoBack"/>
      <w:bookmarkEnd w:id="0"/>
    </w:p>
    <w:sectPr w:rsidR="00E277C4" w:rsidRPr="00E277C4" w:rsidSect="00E277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C4"/>
    <w:rsid w:val="00061066"/>
    <w:rsid w:val="000A3B9E"/>
    <w:rsid w:val="000C481E"/>
    <w:rsid w:val="000D7BBD"/>
    <w:rsid w:val="001072B3"/>
    <w:rsid w:val="00141351"/>
    <w:rsid w:val="0015072F"/>
    <w:rsid w:val="0015692A"/>
    <w:rsid w:val="001C1ED1"/>
    <w:rsid w:val="001C44FC"/>
    <w:rsid w:val="001E2B76"/>
    <w:rsid w:val="002021CB"/>
    <w:rsid w:val="00234028"/>
    <w:rsid w:val="0023599C"/>
    <w:rsid w:val="00271D7D"/>
    <w:rsid w:val="00272180"/>
    <w:rsid w:val="00285A3F"/>
    <w:rsid w:val="00290487"/>
    <w:rsid w:val="0029269B"/>
    <w:rsid w:val="002A6551"/>
    <w:rsid w:val="002C724F"/>
    <w:rsid w:val="002D79AE"/>
    <w:rsid w:val="00306600"/>
    <w:rsid w:val="00370D2B"/>
    <w:rsid w:val="00383D74"/>
    <w:rsid w:val="003A776F"/>
    <w:rsid w:val="003E2F41"/>
    <w:rsid w:val="003E3EC2"/>
    <w:rsid w:val="003E4D52"/>
    <w:rsid w:val="004459D6"/>
    <w:rsid w:val="00451A5D"/>
    <w:rsid w:val="00490061"/>
    <w:rsid w:val="00494774"/>
    <w:rsid w:val="004F1DB6"/>
    <w:rsid w:val="004F261F"/>
    <w:rsid w:val="004F43F5"/>
    <w:rsid w:val="00511A2E"/>
    <w:rsid w:val="005140B9"/>
    <w:rsid w:val="005364D8"/>
    <w:rsid w:val="00546748"/>
    <w:rsid w:val="005C1126"/>
    <w:rsid w:val="005E1C3D"/>
    <w:rsid w:val="005F0B93"/>
    <w:rsid w:val="005F5B26"/>
    <w:rsid w:val="0060339D"/>
    <w:rsid w:val="00605E59"/>
    <w:rsid w:val="00613901"/>
    <w:rsid w:val="00653957"/>
    <w:rsid w:val="00663CDB"/>
    <w:rsid w:val="006E7482"/>
    <w:rsid w:val="00736733"/>
    <w:rsid w:val="007802D0"/>
    <w:rsid w:val="007C1B91"/>
    <w:rsid w:val="007E2F63"/>
    <w:rsid w:val="0081744F"/>
    <w:rsid w:val="008416DC"/>
    <w:rsid w:val="0086703C"/>
    <w:rsid w:val="00882B19"/>
    <w:rsid w:val="008C1998"/>
    <w:rsid w:val="008C79D6"/>
    <w:rsid w:val="008E5012"/>
    <w:rsid w:val="009067CD"/>
    <w:rsid w:val="00914EE5"/>
    <w:rsid w:val="009D2A84"/>
    <w:rsid w:val="009D4568"/>
    <w:rsid w:val="009D5FFA"/>
    <w:rsid w:val="00A1720E"/>
    <w:rsid w:val="00A42A22"/>
    <w:rsid w:val="00AD46D4"/>
    <w:rsid w:val="00B1269C"/>
    <w:rsid w:val="00B22B2A"/>
    <w:rsid w:val="00C012C4"/>
    <w:rsid w:val="00C028E3"/>
    <w:rsid w:val="00C165CA"/>
    <w:rsid w:val="00CD329E"/>
    <w:rsid w:val="00D025B2"/>
    <w:rsid w:val="00D02BED"/>
    <w:rsid w:val="00D0666D"/>
    <w:rsid w:val="00D753ED"/>
    <w:rsid w:val="00D776F1"/>
    <w:rsid w:val="00DA1A15"/>
    <w:rsid w:val="00DE1CAE"/>
    <w:rsid w:val="00DE6E3B"/>
    <w:rsid w:val="00E277C4"/>
    <w:rsid w:val="00E37994"/>
    <w:rsid w:val="00E4211D"/>
    <w:rsid w:val="00E71C89"/>
    <w:rsid w:val="00EE67A0"/>
    <w:rsid w:val="00F317A3"/>
    <w:rsid w:val="00F44143"/>
    <w:rsid w:val="00F64234"/>
    <w:rsid w:val="00F82A3D"/>
    <w:rsid w:val="00F91641"/>
    <w:rsid w:val="00FA7BEA"/>
    <w:rsid w:val="00FC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9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C79D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9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C79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1FC7-8D6E-44C8-A703-E29CF2AE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2015-12-22T02:56:00Z</cp:lastPrinted>
  <dcterms:created xsi:type="dcterms:W3CDTF">2015-12-22T02:13:00Z</dcterms:created>
  <dcterms:modified xsi:type="dcterms:W3CDTF">2015-12-22T03:03:00Z</dcterms:modified>
</cp:coreProperties>
</file>